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537"/>
        <w:gridCol w:w="2405"/>
      </w:tblGrid>
      <w:tr w:rsidR="00397358" w:rsidRPr="002F7AE3" w14:paraId="66F335BF" w14:textId="77777777" w:rsidTr="00462185">
        <w:tc>
          <w:tcPr>
            <w:tcW w:w="3705" w:type="pct"/>
            <w:gridSpan w:val="2"/>
            <w:vAlign w:val="bottom"/>
          </w:tcPr>
          <w:p w14:paraId="66F335BD" w14:textId="7563B1DE" w:rsidR="00397358" w:rsidRPr="002F7AE3" w:rsidRDefault="00462185" w:rsidP="00B44665">
            <w:pPr>
              <w:pStyle w:val="Title"/>
            </w:pPr>
            <w:r>
              <w:t>lífeyrisauki</w:t>
            </w:r>
          </w:p>
        </w:tc>
        <w:tc>
          <w:tcPr>
            <w:tcW w:w="1295" w:type="pct"/>
          </w:tcPr>
          <w:p w14:paraId="66F335BE" w14:textId="77777777" w:rsidR="00397358" w:rsidRPr="002F7AE3" w:rsidRDefault="00397358" w:rsidP="0092799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F7AE3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6F3362E" wp14:editId="66F3362F">
                  <wp:extent cx="1355019" cy="31622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358" w:rsidRPr="002F7AE3" w14:paraId="66F335C3" w14:textId="77777777" w:rsidTr="003B6CCF">
        <w:trPr>
          <w:trHeight w:val="406"/>
        </w:trPr>
        <w:tc>
          <w:tcPr>
            <w:tcW w:w="3416" w:type="pct"/>
          </w:tcPr>
          <w:p w14:paraId="66F335C0" w14:textId="77777777" w:rsidR="00397358" w:rsidRPr="002F7AE3" w:rsidRDefault="00462185" w:rsidP="00927994">
            <w:pPr>
              <w:pStyle w:val="Subtitle"/>
            </w:pPr>
            <w:r w:rsidRPr="003B6CCF">
              <w:rPr>
                <w:sz w:val="24"/>
              </w:rPr>
              <w:t xml:space="preserve">staðfesting um starfslok </w:t>
            </w:r>
            <w:r w:rsidR="00397358" w:rsidRPr="003B6CCF">
              <w:rPr>
                <w:sz w:val="24"/>
              </w:rPr>
              <w:t>frá launagreiðanda</w:t>
            </w:r>
          </w:p>
        </w:tc>
        <w:tc>
          <w:tcPr>
            <w:tcW w:w="1584" w:type="pct"/>
            <w:gridSpan w:val="2"/>
          </w:tcPr>
          <w:p w14:paraId="66F335C1" w14:textId="77777777" w:rsidR="00397358" w:rsidRPr="002F7AE3" w:rsidRDefault="00397358" w:rsidP="00927994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14:paraId="66F335C2" w14:textId="77777777" w:rsidR="00397358" w:rsidRPr="002F7AE3" w:rsidRDefault="00397358" w:rsidP="00927994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66F335C4" w14:textId="77777777" w:rsidR="00397358" w:rsidRPr="002F7AE3" w:rsidRDefault="00397358" w:rsidP="0039735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6F335C5" w14:textId="77777777" w:rsidR="00397358" w:rsidRPr="002F7AE3" w:rsidRDefault="00397358" w:rsidP="0039735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6F335C6" w14:textId="77777777" w:rsidR="00397358" w:rsidRDefault="00397358" w:rsidP="0039735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6F335C7" w14:textId="77777777" w:rsidR="003B6CCF" w:rsidRPr="002F7AE3" w:rsidRDefault="003B6CCF" w:rsidP="00397358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251"/>
        <w:gridCol w:w="1027"/>
        <w:gridCol w:w="262"/>
        <w:gridCol w:w="2344"/>
      </w:tblGrid>
      <w:tr w:rsidR="003B6CCF" w:rsidRPr="005D14C2" w14:paraId="66F335CB" w14:textId="77777777" w:rsidTr="003B6CCF">
        <w:trPr>
          <w:trHeight w:val="397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66F335C8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bookmarkEnd w:id="0"/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66F335C9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6F335CA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3B6CCF" w:rsidRPr="005D14C2" w14:paraId="66F335CF" w14:textId="77777777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6F335CC" w14:textId="77777777" w:rsidR="003B6CCF" w:rsidRPr="005D14C2" w:rsidRDefault="003B6CCF" w:rsidP="003B6CCF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 xml:space="preserve">Nafn </w:t>
            </w:r>
            <w:r>
              <w:rPr>
                <w:bCs/>
                <w:sz w:val="14"/>
              </w:rPr>
              <w:t xml:space="preserve">rétthafa </w:t>
            </w:r>
          </w:p>
        </w:tc>
        <w:tc>
          <w:tcPr>
            <w:tcW w:w="141" w:type="pct"/>
          </w:tcPr>
          <w:p w14:paraId="66F335CD" w14:textId="77777777" w:rsidR="003B6CCF" w:rsidRPr="005D14C2" w:rsidRDefault="003B6CCF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6F335CE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Kennitala</w:t>
            </w:r>
          </w:p>
        </w:tc>
      </w:tr>
      <w:tr w:rsidR="003B6CCF" w:rsidRPr="005D14C2" w14:paraId="66F335D5" w14:textId="77777777" w:rsidTr="003B6CCF">
        <w:trPr>
          <w:trHeight w:val="397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66F335D0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14:paraId="66F335D1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66F335D2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66F335D3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6F335D4" w14:textId="77777777" w:rsidR="003B6CCF" w:rsidRPr="005D14C2" w:rsidRDefault="003B6CCF" w:rsidP="003B6CCF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3B6CCF" w:rsidRPr="005D14C2" w14:paraId="66F335DB" w14:textId="77777777" w:rsidTr="00055557">
        <w:tc>
          <w:tcPr>
            <w:tcW w:w="2909" w:type="pct"/>
            <w:tcBorders>
              <w:top w:val="single" w:sz="2" w:space="0" w:color="auto"/>
            </w:tcBorders>
          </w:tcPr>
          <w:p w14:paraId="66F335D6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66F335D7" w14:textId="77777777" w:rsidR="003B6CCF" w:rsidRPr="005D14C2" w:rsidRDefault="003B6CCF" w:rsidP="00055557">
            <w:pPr>
              <w:rPr>
                <w:bCs/>
                <w:sz w:val="14"/>
              </w:rPr>
            </w:pPr>
          </w:p>
        </w:tc>
        <w:tc>
          <w:tcPr>
            <w:tcW w:w="553" w:type="pct"/>
          </w:tcPr>
          <w:p w14:paraId="66F335D8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66F335D9" w14:textId="77777777" w:rsidR="003B6CCF" w:rsidRPr="005D14C2" w:rsidRDefault="003B6CCF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</w:tcPr>
          <w:p w14:paraId="66F335DA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Staður</w:t>
            </w:r>
          </w:p>
        </w:tc>
      </w:tr>
      <w:tr w:rsidR="003B6CCF" w:rsidRPr="005D14C2" w14:paraId="66F335DF" w14:textId="77777777" w:rsidTr="003B6CCF">
        <w:trPr>
          <w:trHeight w:val="397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66F335DC" w14:textId="77777777" w:rsidR="003B6CCF" w:rsidRPr="005D14C2" w:rsidRDefault="003B6CCF" w:rsidP="003B6CCF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66F335DD" w14:textId="77777777" w:rsidR="003B6CCF" w:rsidRPr="005D14C2" w:rsidRDefault="003B6CCF" w:rsidP="003B6CCF">
            <w:pPr>
              <w:rPr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6F335DE" w14:textId="77777777" w:rsidR="003B6CCF" w:rsidRPr="005D14C2" w:rsidRDefault="003B6CCF" w:rsidP="003B6CCF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3B6CCF" w:rsidRPr="005D14C2" w14:paraId="66F335E3" w14:textId="77777777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6F335E0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66F335E1" w14:textId="77777777" w:rsidR="003B6CCF" w:rsidRPr="005D14C2" w:rsidRDefault="003B6CCF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6F335E2" w14:textId="77777777" w:rsidR="003B6CCF" w:rsidRPr="005D14C2" w:rsidRDefault="003B6CCF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Sími / GSM</w:t>
            </w:r>
          </w:p>
        </w:tc>
      </w:tr>
    </w:tbl>
    <w:p w14:paraId="66F335E4" w14:textId="77777777" w:rsidR="007A4D57" w:rsidRPr="002F7AE3" w:rsidRDefault="007A4D57" w:rsidP="007A4D57">
      <w:pPr>
        <w:rPr>
          <w:rFonts w:asciiTheme="minorHAnsi" w:hAnsiTheme="minorHAnsi"/>
          <w:b/>
          <w:sz w:val="16"/>
          <w:szCs w:val="16"/>
          <w:lang w:eastAsia="en-US"/>
        </w:rPr>
      </w:pPr>
    </w:p>
    <w:p w14:paraId="66F335E5" w14:textId="77777777" w:rsidR="00FA7FC8" w:rsidRPr="002F7AE3" w:rsidRDefault="00FA7FC8" w:rsidP="007A4D57">
      <w:pPr>
        <w:rPr>
          <w:rFonts w:asciiTheme="minorHAnsi" w:hAnsiTheme="minorHAnsi"/>
          <w:b/>
          <w:sz w:val="16"/>
          <w:szCs w:val="16"/>
          <w:lang w:eastAsia="en-US"/>
        </w:rPr>
      </w:pPr>
    </w:p>
    <w:p w14:paraId="66F335E6" w14:textId="77777777" w:rsidR="00FA7FC8" w:rsidRPr="002F7AE3" w:rsidRDefault="00FA7FC8" w:rsidP="007A4D57">
      <w:pPr>
        <w:rPr>
          <w:rFonts w:asciiTheme="minorHAnsi" w:hAnsiTheme="minorHAnsi"/>
          <w:b/>
          <w:sz w:val="16"/>
          <w:szCs w:val="16"/>
          <w:lang w:eastAsia="en-US"/>
        </w:rPr>
      </w:pPr>
    </w:p>
    <w:p w14:paraId="66F335E7" w14:textId="77777777" w:rsidR="00054CE8" w:rsidRPr="002F7AE3" w:rsidRDefault="003B6CCF" w:rsidP="00054CE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Hér með staðfestist að:</w:t>
      </w:r>
    </w:p>
    <w:p w14:paraId="66F335E8" w14:textId="77777777" w:rsidR="0078367F" w:rsidRPr="002F7AE3" w:rsidRDefault="0078367F" w:rsidP="00054CE8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54CE8" w:rsidRPr="002F7AE3" w14:paraId="66F335F4" w14:textId="77777777" w:rsidTr="00927994">
        <w:tc>
          <w:tcPr>
            <w:tcW w:w="5000" w:type="pct"/>
          </w:tcPr>
          <w:p w14:paraId="66F335E9" w14:textId="77777777" w:rsidR="00054CE8" w:rsidRPr="002F7AE3" w:rsidRDefault="00054CE8" w:rsidP="009279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2F7AE3">
              <w:rPr>
                <w:rFonts w:asciiTheme="minorHAnsi" w:hAnsiTheme="minorHAnsi"/>
                <w:sz w:val="15"/>
                <w:szCs w:val="15"/>
              </w:rPr>
              <w:tab/>
            </w:r>
          </w:p>
          <w:tbl>
            <w:tblPr>
              <w:tblpPr w:leftFromText="180" w:rightFromText="180" w:vertAnchor="text" w:horzAnchor="margin" w:tblpY="100"/>
              <w:tblW w:w="5000" w:type="pct"/>
              <w:tblLook w:val="01E0" w:firstRow="1" w:lastRow="1" w:firstColumn="1" w:lastColumn="1" w:noHBand="0" w:noVBand="0"/>
            </w:tblPr>
            <w:tblGrid>
              <w:gridCol w:w="3262"/>
              <w:gridCol w:w="5808"/>
            </w:tblGrid>
            <w:tr w:rsidR="00054CE8" w:rsidRPr="002F7AE3" w14:paraId="66F335EE" w14:textId="77777777" w:rsidTr="00AD5DE7">
              <w:tc>
                <w:tcPr>
                  <w:tcW w:w="1798" w:type="pct"/>
                </w:tcPr>
                <w:p w14:paraId="66F335EA" w14:textId="77777777" w:rsidR="00054CE8" w:rsidRPr="002F7AE3" w:rsidRDefault="00054CE8" w:rsidP="0092799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66F335EB" w14:textId="77777777" w:rsidR="00054CE8" w:rsidRPr="002F7AE3" w:rsidRDefault="00AD5DE7" w:rsidP="0092799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</w:rPr>
                    <w:t>Ofangreindur sjóðfélagi h</w:t>
                  </w:r>
                  <w:r w:rsidR="00054CE8" w:rsidRPr="002F7AE3">
                    <w:rPr>
                      <w:rFonts w:asciiTheme="minorHAnsi" w:hAnsiTheme="minorHAnsi"/>
                      <w:sz w:val="15"/>
                      <w:szCs w:val="15"/>
                    </w:rPr>
                    <w:t>efur hætt störfum hjá</w:t>
                  </w:r>
                </w:p>
              </w:tc>
              <w:tc>
                <w:tcPr>
                  <w:tcW w:w="3202" w:type="pct"/>
                  <w:tcBorders>
                    <w:bottom w:val="single" w:sz="2" w:space="0" w:color="auto"/>
                  </w:tcBorders>
                </w:tcPr>
                <w:p w14:paraId="66F335EC" w14:textId="77777777" w:rsidR="00054CE8" w:rsidRPr="002F7AE3" w:rsidRDefault="00054CE8" w:rsidP="0092799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66F335ED" w14:textId="77777777" w:rsidR="00054CE8" w:rsidRPr="002F7AE3" w:rsidRDefault="003B6CCF" w:rsidP="00054CE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5"/>
                      <w:szCs w:val="15"/>
                    </w:rPr>
                  </w:r>
                  <w:r>
                    <w:rPr>
                      <w:rFonts w:asciiTheme="minorHAnsi" w:hAnsiTheme="minorHAnsi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Theme="minorHAnsi" w:hAnsiTheme="minorHAnsi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054CE8" w:rsidRPr="002F7AE3" w14:paraId="66F335F1" w14:textId="77777777" w:rsidTr="00AD5DE7">
              <w:trPr>
                <w:trHeight w:val="59"/>
              </w:trPr>
              <w:tc>
                <w:tcPr>
                  <w:tcW w:w="1798" w:type="pct"/>
                </w:tcPr>
                <w:p w14:paraId="66F335EF" w14:textId="77777777" w:rsidR="00054CE8" w:rsidRPr="002F7AE3" w:rsidRDefault="00054CE8" w:rsidP="0092799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3202" w:type="pct"/>
                  <w:tcBorders>
                    <w:top w:val="single" w:sz="2" w:space="0" w:color="auto"/>
                  </w:tcBorders>
                </w:tcPr>
                <w:p w14:paraId="66F335F0" w14:textId="77777777" w:rsidR="00054CE8" w:rsidRPr="002F7AE3" w:rsidRDefault="00054CE8" w:rsidP="0092799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2F7AE3">
                    <w:rPr>
                      <w:rFonts w:asciiTheme="minorHAnsi" w:hAnsiTheme="minorHAnsi"/>
                      <w:sz w:val="14"/>
                      <w:szCs w:val="14"/>
                    </w:rPr>
                    <w:t>Nafn launagreiðanda – heiti fyrirtækis</w:t>
                  </w:r>
                </w:p>
              </w:tc>
            </w:tr>
          </w:tbl>
          <w:p w14:paraId="66F335F2" w14:textId="77777777" w:rsidR="00054CE8" w:rsidRPr="002F7AE3" w:rsidRDefault="00054CE8" w:rsidP="0092799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6F335F3" w14:textId="77777777" w:rsidR="00054CE8" w:rsidRPr="002F7AE3" w:rsidRDefault="00054CE8" w:rsidP="00927994">
            <w:pPr>
              <w:jc w:val="both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</w:tbl>
    <w:p w14:paraId="66F335F5" w14:textId="77777777" w:rsidR="00054CE8" w:rsidRDefault="00054CE8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6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7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8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9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A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B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C" w14:textId="77777777" w:rsidR="003B6CCF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66F335FD" w14:textId="77777777" w:rsidR="003B6CCF" w:rsidRPr="002F7AE3" w:rsidRDefault="003B6CCF" w:rsidP="00054CE8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9"/>
        <w:gridCol w:w="600"/>
        <w:gridCol w:w="2520"/>
        <w:gridCol w:w="1857"/>
      </w:tblGrid>
      <w:tr w:rsidR="00054CE8" w:rsidRPr="002F7AE3" w14:paraId="66F33601" w14:textId="77777777" w:rsidTr="00927994">
        <w:tc>
          <w:tcPr>
            <w:tcW w:w="2320" w:type="pct"/>
            <w:tcBorders>
              <w:bottom w:val="single" w:sz="2" w:space="0" w:color="auto"/>
            </w:tcBorders>
          </w:tcPr>
          <w:p w14:paraId="66F335FE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66F335FF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66F33600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54CE8" w:rsidRPr="002F7AE3" w14:paraId="66F33605" w14:textId="77777777" w:rsidTr="00927994">
        <w:tc>
          <w:tcPr>
            <w:tcW w:w="2320" w:type="pct"/>
            <w:tcBorders>
              <w:top w:val="single" w:sz="2" w:space="0" w:color="auto"/>
            </w:tcBorders>
          </w:tcPr>
          <w:p w14:paraId="66F33602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2F7AE3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66F33603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66F33604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2F7AE3">
              <w:rPr>
                <w:rFonts w:asciiTheme="minorHAnsi" w:hAnsiTheme="minorHAnsi" w:cs="Arial"/>
                <w:sz w:val="14"/>
                <w:szCs w:val="14"/>
              </w:rPr>
              <w:t>Undirskrift f.h. launagreiðanda</w:t>
            </w:r>
          </w:p>
        </w:tc>
      </w:tr>
      <w:tr w:rsidR="00054CE8" w:rsidRPr="002F7AE3" w14:paraId="66F3360D" w14:textId="77777777" w:rsidTr="00927994">
        <w:tc>
          <w:tcPr>
            <w:tcW w:w="2320" w:type="pct"/>
            <w:tcBorders>
              <w:bottom w:val="single" w:sz="2" w:space="0" w:color="auto"/>
            </w:tcBorders>
          </w:tcPr>
          <w:p w14:paraId="66F33606" w14:textId="77777777" w:rsidR="00054CE8" w:rsidRPr="002F7AE3" w:rsidRDefault="00054CE8" w:rsidP="00927994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2F7AE3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66F33607" w14:textId="77777777" w:rsidR="00054CE8" w:rsidRPr="002F7AE3" w:rsidRDefault="00054CE8" w:rsidP="00927994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66F33608" w14:textId="77777777" w:rsidR="00054CE8" w:rsidRPr="002F7AE3" w:rsidRDefault="00054CE8" w:rsidP="00927994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66F33609" w14:textId="77777777" w:rsidR="00054CE8" w:rsidRPr="002F7AE3" w:rsidRDefault="00054CE8" w:rsidP="00927994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66F3360A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bottom w:val="single" w:sz="2" w:space="0" w:color="auto"/>
            </w:tcBorders>
          </w:tcPr>
          <w:p w14:paraId="66F3360B" w14:textId="77777777" w:rsidR="00054CE8" w:rsidRPr="002F7AE3" w:rsidRDefault="00054CE8" w:rsidP="00927994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66F3360C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F7AE3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54CE8" w:rsidRPr="002F7AE3" w14:paraId="66F33612" w14:textId="77777777" w:rsidTr="00927994">
        <w:tc>
          <w:tcPr>
            <w:tcW w:w="2320" w:type="pct"/>
            <w:tcBorders>
              <w:top w:val="single" w:sz="2" w:space="0" w:color="auto"/>
            </w:tcBorders>
          </w:tcPr>
          <w:p w14:paraId="66F3360E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2F7AE3">
              <w:rPr>
                <w:rFonts w:asciiTheme="minorHAnsi" w:hAnsiTheme="minorHAnsi" w:cs="Arial"/>
                <w:sz w:val="14"/>
                <w:szCs w:val="14"/>
              </w:rPr>
              <w:t>Móttekið f.h. Arion banka (nafn starfsmanns)</w:t>
            </w:r>
          </w:p>
        </w:tc>
        <w:tc>
          <w:tcPr>
            <w:tcW w:w="323" w:type="pct"/>
            <w:vMerge/>
          </w:tcPr>
          <w:p w14:paraId="66F3360F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66F33610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2F7AE3">
              <w:rPr>
                <w:rFonts w:asciiTheme="minorHAnsi" w:hAnsiTheme="minorHAnsi" w:cs="Arial"/>
                <w:sz w:val="14"/>
                <w:szCs w:val="14"/>
              </w:rPr>
              <w:t>Útibú</w:t>
            </w:r>
            <w:r w:rsidR="00462185">
              <w:rPr>
                <w:rFonts w:asciiTheme="minorHAnsi" w:hAnsiTheme="minorHAnsi" w:cs="Arial"/>
                <w:sz w:val="14"/>
                <w:szCs w:val="14"/>
              </w:rPr>
              <w:t>anúmer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14:paraId="66F33611" w14:textId="77777777" w:rsidR="00054CE8" w:rsidRPr="002F7AE3" w:rsidRDefault="00054CE8" w:rsidP="0092799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2F7AE3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</w:tc>
      </w:tr>
    </w:tbl>
    <w:p w14:paraId="66F33613" w14:textId="77777777" w:rsidR="00852F28" w:rsidRPr="003B6CCF" w:rsidRDefault="00852F28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4" w14:textId="77777777" w:rsidR="003B6CCF" w:rsidRP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5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6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7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8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9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A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B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C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D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E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1F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0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1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2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3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4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5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6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7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8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9" w14:textId="77777777" w:rsid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A" w14:textId="77777777" w:rsidR="003B6CCF" w:rsidRP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B" w14:textId="77777777" w:rsidR="003B6CCF" w:rsidRP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p w14:paraId="66F3362C" w14:textId="77777777" w:rsidR="003B6CCF" w:rsidRP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  <w:r w:rsidRPr="00054CE8">
        <w:rPr>
          <w:rFonts w:asciiTheme="minorHAnsi" w:hAnsiTheme="minorHAnsi" w:cs="Arial"/>
          <w:sz w:val="14"/>
          <w:szCs w:val="14"/>
        </w:rPr>
        <w:t>Sendist á utgreidslur@arionbanki.is eða í pósti til Lífeyrisþjónustu, Túngötu 3, 580</w:t>
      </w:r>
      <w:r>
        <w:rPr>
          <w:rFonts w:asciiTheme="minorHAnsi" w:hAnsiTheme="minorHAnsi" w:cs="Arial"/>
          <w:sz w:val="14"/>
          <w:szCs w:val="14"/>
        </w:rPr>
        <w:t xml:space="preserve"> Siglufirði                                                                      Eintak Arion banka – B beiðni</w:t>
      </w:r>
    </w:p>
    <w:p w14:paraId="66F3362D" w14:textId="77777777" w:rsidR="003B6CCF" w:rsidRPr="003B6CCF" w:rsidRDefault="003B6CCF" w:rsidP="003B6CCF">
      <w:pPr>
        <w:pStyle w:val="Footer"/>
        <w:rPr>
          <w:rFonts w:asciiTheme="minorHAnsi" w:hAnsiTheme="minorHAnsi"/>
          <w:sz w:val="18"/>
          <w:szCs w:val="18"/>
        </w:rPr>
      </w:pPr>
    </w:p>
    <w:sectPr w:rsidR="003B6CCF" w:rsidRPr="003B6CCF" w:rsidSect="003B6CCF">
      <w:footerReference w:type="default" r:id="rId14"/>
      <w:type w:val="continuous"/>
      <w:pgSz w:w="11906" w:h="16838"/>
      <w:pgMar w:top="1276" w:right="1418" w:bottom="1418" w:left="1418" w:header="709" w:footer="31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3632" w14:textId="77777777" w:rsidR="00D57F75" w:rsidRDefault="00D57F75">
      <w:r>
        <w:separator/>
      </w:r>
    </w:p>
  </w:endnote>
  <w:endnote w:type="continuationSeparator" w:id="0">
    <w:p w14:paraId="66F33633" w14:textId="77777777" w:rsidR="00D57F75" w:rsidRDefault="00D5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2743"/>
      <w:gridCol w:w="3310"/>
    </w:tblGrid>
    <w:tr w:rsidR="003B6CCF" w14:paraId="66F33637" w14:textId="77777777" w:rsidTr="00055557">
      <w:trPr>
        <w:trHeight w:val="794"/>
      </w:trPr>
      <w:tc>
        <w:tcPr>
          <w:tcW w:w="1741" w:type="pct"/>
          <w:vAlign w:val="bottom"/>
        </w:tcPr>
        <w:p w14:paraId="66F33634" w14:textId="430A3B3D" w:rsidR="003B6CCF" w:rsidRDefault="003B6CCF" w:rsidP="00B44665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" w:name="T_NR"/>
          <w:r>
            <w:rPr>
              <w:rStyle w:val="Emphasis"/>
              <w:rFonts w:eastAsiaTheme="majorEastAsia"/>
            </w:rPr>
            <w:t>18.2.1.4.47</w:t>
          </w:r>
          <w:bookmarkEnd w:id="1"/>
          <w:r>
            <w:rPr>
              <w:rStyle w:val="Emphasis"/>
              <w:rFonts w:eastAsiaTheme="majorEastAsia"/>
            </w:rPr>
            <w:t xml:space="preserve">  /  0</w:t>
          </w:r>
          <w:r w:rsidR="00B44665">
            <w:rPr>
              <w:rStyle w:val="Emphasis"/>
              <w:rFonts w:eastAsiaTheme="majorEastAsia"/>
            </w:rPr>
            <w:t>4</w:t>
          </w:r>
          <w:r>
            <w:rPr>
              <w:rStyle w:val="Emphasis"/>
              <w:rFonts w:eastAsiaTheme="majorEastAsia"/>
            </w:rPr>
            <w:t>.1</w:t>
          </w:r>
          <w:r w:rsidR="00B44665">
            <w:rPr>
              <w:rStyle w:val="Emphasis"/>
              <w:rFonts w:eastAsiaTheme="majorEastAsia"/>
            </w:rPr>
            <w:t>7</w:t>
          </w:r>
          <w:r>
            <w:rPr>
              <w:rStyle w:val="Emphasis"/>
              <w:rFonts w:eastAsiaTheme="majorEastAsia"/>
            </w:rPr>
            <w:t xml:space="preserve">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66F33635" w14:textId="77777777" w:rsidR="003B6CCF" w:rsidRDefault="003B6CCF" w:rsidP="00055557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B44665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B44665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6F33636" w14:textId="77777777" w:rsidR="003B6CCF" w:rsidRDefault="003B6CCF" w:rsidP="00055557">
          <w:pPr>
            <w:jc w:val="right"/>
            <w:rPr>
              <w:rStyle w:val="Emphasis"/>
              <w:rFonts w:eastAsiaTheme="majorEastAsia"/>
            </w:rPr>
          </w:pPr>
          <w:bookmarkStart w:id="2" w:name="STRIKAM"/>
          <w:bookmarkEnd w:id="2"/>
        </w:p>
      </w:tc>
    </w:tr>
  </w:tbl>
  <w:p w14:paraId="66F33638" w14:textId="77777777" w:rsidR="00B87065" w:rsidRPr="00054CE8" w:rsidRDefault="00054CE8" w:rsidP="00462185">
    <w:pPr>
      <w:pStyle w:val="Footer"/>
      <w:tabs>
        <w:tab w:val="clear" w:pos="8306"/>
      </w:tabs>
      <w:rPr>
        <w:rFonts w:asciiTheme="minorHAnsi" w:hAnsiTheme="minorHAnsi" w:cs="Arial"/>
        <w:sz w:val="14"/>
        <w:szCs w:val="14"/>
      </w:rPr>
    </w:pPr>
    <w:r w:rsidRPr="00054CE8">
      <w:rPr>
        <w:rFonts w:asciiTheme="minorHAnsi" w:hAnsiTheme="minorHAnsi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3630" w14:textId="77777777" w:rsidR="00D57F75" w:rsidRDefault="00D57F75">
      <w:r>
        <w:separator/>
      </w:r>
    </w:p>
  </w:footnote>
  <w:footnote w:type="continuationSeparator" w:id="0">
    <w:p w14:paraId="66F33631" w14:textId="77777777" w:rsidR="00D57F75" w:rsidRDefault="00D5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C7B"/>
    <w:multiLevelType w:val="singleLevel"/>
    <w:tmpl w:val="80D61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3B6489"/>
    <w:multiLevelType w:val="singleLevel"/>
    <w:tmpl w:val="2D7070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EE4DFC"/>
    <w:multiLevelType w:val="singleLevel"/>
    <w:tmpl w:val="FFC23A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5062AA"/>
    <w:multiLevelType w:val="singleLevel"/>
    <w:tmpl w:val="BD40E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9356F28"/>
    <w:multiLevelType w:val="singleLevel"/>
    <w:tmpl w:val="46E66B2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D45329"/>
    <w:multiLevelType w:val="singleLevel"/>
    <w:tmpl w:val="2868A8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B9958B6"/>
    <w:multiLevelType w:val="singleLevel"/>
    <w:tmpl w:val="FFC23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463112"/>
    <w:multiLevelType w:val="singleLevel"/>
    <w:tmpl w:val="844E4D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</w:num>
  <w:num w:numId="14">
    <w:abstractNumId w:val="7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LNZI/zjdEeWGV7vXBFIcj3NBsS5YTNhjcVa8D0lvtPBnm6qL7gUxqW3LKItc6yUnkGa45A2gV1y9FJv99Dbg==" w:salt="buWmenK4KxMNlWcMCbJGVA==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3"/>
    <w:rsid w:val="00000201"/>
    <w:rsid w:val="000308F4"/>
    <w:rsid w:val="00041252"/>
    <w:rsid w:val="000437B7"/>
    <w:rsid w:val="00054CE8"/>
    <w:rsid w:val="0008062A"/>
    <w:rsid w:val="00097D54"/>
    <w:rsid w:val="000A49E8"/>
    <w:rsid w:val="000B0B65"/>
    <w:rsid w:val="000B6CA3"/>
    <w:rsid w:val="000C49B8"/>
    <w:rsid w:val="000E0F87"/>
    <w:rsid w:val="000E77AA"/>
    <w:rsid w:val="000F233A"/>
    <w:rsid w:val="00100911"/>
    <w:rsid w:val="00107EAF"/>
    <w:rsid w:val="001144E1"/>
    <w:rsid w:val="0011562E"/>
    <w:rsid w:val="001355C3"/>
    <w:rsid w:val="0013690B"/>
    <w:rsid w:val="0014499F"/>
    <w:rsid w:val="001500D4"/>
    <w:rsid w:val="00152AE9"/>
    <w:rsid w:val="001537F3"/>
    <w:rsid w:val="001B1DF5"/>
    <w:rsid w:val="001B27E7"/>
    <w:rsid w:val="001C4758"/>
    <w:rsid w:val="001D143A"/>
    <w:rsid w:val="001E4CE8"/>
    <w:rsid w:val="0020380D"/>
    <w:rsid w:val="0021104E"/>
    <w:rsid w:val="002231F6"/>
    <w:rsid w:val="00227FDF"/>
    <w:rsid w:val="0024020F"/>
    <w:rsid w:val="002538E9"/>
    <w:rsid w:val="00260A78"/>
    <w:rsid w:val="0026239C"/>
    <w:rsid w:val="00283EBC"/>
    <w:rsid w:val="00285101"/>
    <w:rsid w:val="00290D1B"/>
    <w:rsid w:val="002C02B7"/>
    <w:rsid w:val="002C038B"/>
    <w:rsid w:val="002C0DE7"/>
    <w:rsid w:val="002D0902"/>
    <w:rsid w:val="002D3E4C"/>
    <w:rsid w:val="002E4CA4"/>
    <w:rsid w:val="002F291F"/>
    <w:rsid w:val="002F7AE3"/>
    <w:rsid w:val="00300E0C"/>
    <w:rsid w:val="00310D33"/>
    <w:rsid w:val="00341855"/>
    <w:rsid w:val="003600F3"/>
    <w:rsid w:val="003740E5"/>
    <w:rsid w:val="00375F08"/>
    <w:rsid w:val="003841AF"/>
    <w:rsid w:val="00397358"/>
    <w:rsid w:val="003B5033"/>
    <w:rsid w:val="003B6CCF"/>
    <w:rsid w:val="003C5DAD"/>
    <w:rsid w:val="003D7435"/>
    <w:rsid w:val="003E468E"/>
    <w:rsid w:val="003E523B"/>
    <w:rsid w:val="003E61DA"/>
    <w:rsid w:val="00401B6C"/>
    <w:rsid w:val="0040316D"/>
    <w:rsid w:val="00452BD5"/>
    <w:rsid w:val="00461710"/>
    <w:rsid w:val="00462185"/>
    <w:rsid w:val="00483CEE"/>
    <w:rsid w:val="004935EE"/>
    <w:rsid w:val="0049449A"/>
    <w:rsid w:val="004B1F30"/>
    <w:rsid w:val="004B46DC"/>
    <w:rsid w:val="004B6E1E"/>
    <w:rsid w:val="004C34E0"/>
    <w:rsid w:val="004D0191"/>
    <w:rsid w:val="00503935"/>
    <w:rsid w:val="00504B8E"/>
    <w:rsid w:val="005220B2"/>
    <w:rsid w:val="0054560E"/>
    <w:rsid w:val="005745B4"/>
    <w:rsid w:val="00575C23"/>
    <w:rsid w:val="00591F64"/>
    <w:rsid w:val="005A5729"/>
    <w:rsid w:val="005B441F"/>
    <w:rsid w:val="005C01B6"/>
    <w:rsid w:val="005D5756"/>
    <w:rsid w:val="005E11F7"/>
    <w:rsid w:val="005E4AD8"/>
    <w:rsid w:val="005F7D1B"/>
    <w:rsid w:val="00600940"/>
    <w:rsid w:val="006016C9"/>
    <w:rsid w:val="00612CE2"/>
    <w:rsid w:val="00624C27"/>
    <w:rsid w:val="0063634E"/>
    <w:rsid w:val="0065183B"/>
    <w:rsid w:val="00656983"/>
    <w:rsid w:val="00661643"/>
    <w:rsid w:val="006870F6"/>
    <w:rsid w:val="006910F0"/>
    <w:rsid w:val="006972B8"/>
    <w:rsid w:val="006A2BCD"/>
    <w:rsid w:val="006C39B9"/>
    <w:rsid w:val="006C4882"/>
    <w:rsid w:val="006D0CC7"/>
    <w:rsid w:val="006E1B12"/>
    <w:rsid w:val="006E5059"/>
    <w:rsid w:val="006E5E6C"/>
    <w:rsid w:val="007361F6"/>
    <w:rsid w:val="007669D3"/>
    <w:rsid w:val="0078367F"/>
    <w:rsid w:val="00784CBB"/>
    <w:rsid w:val="00785877"/>
    <w:rsid w:val="007A4D57"/>
    <w:rsid w:val="007C4C05"/>
    <w:rsid w:val="007D60CA"/>
    <w:rsid w:val="007D71A8"/>
    <w:rsid w:val="007F1644"/>
    <w:rsid w:val="007F2D89"/>
    <w:rsid w:val="008068CC"/>
    <w:rsid w:val="00810F43"/>
    <w:rsid w:val="008116B2"/>
    <w:rsid w:val="00812047"/>
    <w:rsid w:val="0082721B"/>
    <w:rsid w:val="008405D1"/>
    <w:rsid w:val="00852F28"/>
    <w:rsid w:val="008727A7"/>
    <w:rsid w:val="00873C64"/>
    <w:rsid w:val="008754BD"/>
    <w:rsid w:val="00884000"/>
    <w:rsid w:val="008900F8"/>
    <w:rsid w:val="008973E2"/>
    <w:rsid w:val="008A6610"/>
    <w:rsid w:val="008B22F0"/>
    <w:rsid w:val="008B72E7"/>
    <w:rsid w:val="008C5661"/>
    <w:rsid w:val="008C7EB9"/>
    <w:rsid w:val="008D32E7"/>
    <w:rsid w:val="008E5E21"/>
    <w:rsid w:val="008F436E"/>
    <w:rsid w:val="00912B25"/>
    <w:rsid w:val="00913DCB"/>
    <w:rsid w:val="00935B79"/>
    <w:rsid w:val="009455BE"/>
    <w:rsid w:val="00945D47"/>
    <w:rsid w:val="00947AC1"/>
    <w:rsid w:val="0095315E"/>
    <w:rsid w:val="0095501F"/>
    <w:rsid w:val="00962D06"/>
    <w:rsid w:val="0096690F"/>
    <w:rsid w:val="00976568"/>
    <w:rsid w:val="009938C0"/>
    <w:rsid w:val="00996E9A"/>
    <w:rsid w:val="00996FFB"/>
    <w:rsid w:val="00997284"/>
    <w:rsid w:val="009C2C5E"/>
    <w:rsid w:val="009E6069"/>
    <w:rsid w:val="00A06DDD"/>
    <w:rsid w:val="00A15D9E"/>
    <w:rsid w:val="00A2420C"/>
    <w:rsid w:val="00A31730"/>
    <w:rsid w:val="00A32937"/>
    <w:rsid w:val="00A32FC6"/>
    <w:rsid w:val="00A35445"/>
    <w:rsid w:val="00A41335"/>
    <w:rsid w:val="00A604CD"/>
    <w:rsid w:val="00A62542"/>
    <w:rsid w:val="00A71426"/>
    <w:rsid w:val="00A754EA"/>
    <w:rsid w:val="00AA68C6"/>
    <w:rsid w:val="00AC19A9"/>
    <w:rsid w:val="00AD0365"/>
    <w:rsid w:val="00AD56E0"/>
    <w:rsid w:val="00AD5DE7"/>
    <w:rsid w:val="00B043E5"/>
    <w:rsid w:val="00B17D50"/>
    <w:rsid w:val="00B21D7E"/>
    <w:rsid w:val="00B22A1A"/>
    <w:rsid w:val="00B30DD0"/>
    <w:rsid w:val="00B44665"/>
    <w:rsid w:val="00B46DF3"/>
    <w:rsid w:val="00B612EA"/>
    <w:rsid w:val="00B70266"/>
    <w:rsid w:val="00B87065"/>
    <w:rsid w:val="00B90880"/>
    <w:rsid w:val="00B93CC6"/>
    <w:rsid w:val="00B9563A"/>
    <w:rsid w:val="00BC611D"/>
    <w:rsid w:val="00BD1AAF"/>
    <w:rsid w:val="00BD61D2"/>
    <w:rsid w:val="00BE25E5"/>
    <w:rsid w:val="00BE5367"/>
    <w:rsid w:val="00BE5A03"/>
    <w:rsid w:val="00BF3C5D"/>
    <w:rsid w:val="00BF4671"/>
    <w:rsid w:val="00C019EF"/>
    <w:rsid w:val="00C0395B"/>
    <w:rsid w:val="00C12EF9"/>
    <w:rsid w:val="00C20E7F"/>
    <w:rsid w:val="00C21C34"/>
    <w:rsid w:val="00C24B00"/>
    <w:rsid w:val="00C27C85"/>
    <w:rsid w:val="00C55086"/>
    <w:rsid w:val="00C57107"/>
    <w:rsid w:val="00C667E1"/>
    <w:rsid w:val="00C702BE"/>
    <w:rsid w:val="00C71E8D"/>
    <w:rsid w:val="00C72B12"/>
    <w:rsid w:val="00C802D2"/>
    <w:rsid w:val="00C81794"/>
    <w:rsid w:val="00C87FE0"/>
    <w:rsid w:val="00CB2FEC"/>
    <w:rsid w:val="00CB5141"/>
    <w:rsid w:val="00CC0C35"/>
    <w:rsid w:val="00CC15DB"/>
    <w:rsid w:val="00CF290F"/>
    <w:rsid w:val="00D11481"/>
    <w:rsid w:val="00D41249"/>
    <w:rsid w:val="00D54EA1"/>
    <w:rsid w:val="00D57F75"/>
    <w:rsid w:val="00D64D85"/>
    <w:rsid w:val="00D715F3"/>
    <w:rsid w:val="00D717AD"/>
    <w:rsid w:val="00D85B3B"/>
    <w:rsid w:val="00D9071C"/>
    <w:rsid w:val="00D933EA"/>
    <w:rsid w:val="00D97F24"/>
    <w:rsid w:val="00DA1779"/>
    <w:rsid w:val="00DC0AA3"/>
    <w:rsid w:val="00DC7342"/>
    <w:rsid w:val="00DE5EA1"/>
    <w:rsid w:val="00DF3DAB"/>
    <w:rsid w:val="00E22CE1"/>
    <w:rsid w:val="00E473DE"/>
    <w:rsid w:val="00E5370F"/>
    <w:rsid w:val="00E65FE2"/>
    <w:rsid w:val="00E749D9"/>
    <w:rsid w:val="00E80A49"/>
    <w:rsid w:val="00E91C3B"/>
    <w:rsid w:val="00E92B5D"/>
    <w:rsid w:val="00E95BCB"/>
    <w:rsid w:val="00EA1177"/>
    <w:rsid w:val="00EB13F7"/>
    <w:rsid w:val="00EB3B5C"/>
    <w:rsid w:val="00EB476D"/>
    <w:rsid w:val="00EC0DE3"/>
    <w:rsid w:val="00ED1493"/>
    <w:rsid w:val="00EE2089"/>
    <w:rsid w:val="00EE6A35"/>
    <w:rsid w:val="00EF3AD6"/>
    <w:rsid w:val="00F0095A"/>
    <w:rsid w:val="00F4540E"/>
    <w:rsid w:val="00F45693"/>
    <w:rsid w:val="00F511ED"/>
    <w:rsid w:val="00F53F3B"/>
    <w:rsid w:val="00F5687F"/>
    <w:rsid w:val="00F80E49"/>
    <w:rsid w:val="00F941CF"/>
    <w:rsid w:val="00FA7FC8"/>
    <w:rsid w:val="00FB20B1"/>
    <w:rsid w:val="00FD35A3"/>
    <w:rsid w:val="00FD594C"/>
    <w:rsid w:val="00FD780B"/>
    <w:rsid w:val="00FE3C8C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6F335BD"/>
  <w15:docId w15:val="{E41FF6C3-62D7-4FD8-909B-2B91C52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0191"/>
    <w:rPr>
      <w:rFonts w:ascii="Arial" w:hAnsi="Arial"/>
      <w:sz w:val="14"/>
      <w:szCs w:val="20"/>
      <w:lang w:eastAsia="en-US"/>
    </w:rPr>
  </w:style>
  <w:style w:type="paragraph" w:styleId="BodyTextIndent">
    <w:name w:val="Body Text Indent"/>
    <w:basedOn w:val="Normal"/>
    <w:rsid w:val="004D0191"/>
    <w:pPr>
      <w:tabs>
        <w:tab w:val="left" w:pos="-993"/>
        <w:tab w:val="left" w:pos="284"/>
      </w:tabs>
      <w:ind w:left="283"/>
      <w:jc w:val="both"/>
    </w:pPr>
    <w:rPr>
      <w:rFonts w:ascii="Arial" w:hAnsi="Arial"/>
      <w:sz w:val="14"/>
      <w:szCs w:val="20"/>
      <w:lang w:val="da-DK" w:eastAsia="en-US"/>
    </w:rPr>
  </w:style>
  <w:style w:type="paragraph" w:styleId="Header">
    <w:name w:val="header"/>
    <w:basedOn w:val="Normal"/>
    <w:link w:val="HeaderChar"/>
    <w:rsid w:val="004D01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01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5E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C39B9"/>
    <w:rPr>
      <w:b/>
      <w:bCs/>
    </w:rPr>
  </w:style>
  <w:style w:type="paragraph" w:styleId="DocumentMap">
    <w:name w:val="Document Map"/>
    <w:basedOn w:val="Normal"/>
    <w:semiHidden/>
    <w:rsid w:val="00C0395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754BD"/>
    <w:rPr>
      <w:color w:val="0000FF"/>
      <w:u w:val="single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39735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39735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39735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397358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54CE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CE8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B6C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3B6CCF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séreign-Staðfesting um starfslok frá launagreiðanda</TermName>
          <TermId xmlns="http://schemas.microsoft.com/office/infopath/2007/PartnerControls">1e3154b7-2b05-41fd-995d-27bee8400697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1032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2X22MJ2TKQED-13-1157</_dlc_DocId>
    <_dlc_DocIdUrl xmlns="534d0f36-a7db-4464-a30e-a25dcf1b655d">
      <Url>https://seifur.arionbanki.is/eydublod/_layouts/15/DocIdRedir.aspx?ID=2X22MJ2TKQED-13-1157</Url>
      <Description>2X22MJ2TKQED-13-1157</Description>
    </_dlc_DocIdUrl>
    <glbUtprentunardagsetning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75D7FC08-0702-4F4B-BB07-5C9CFBDF3481}">
  <ds:schemaRefs>
    <ds:schemaRef ds:uri="http://schemas.microsoft.com/office/2006/documentManagement/types"/>
    <ds:schemaRef ds:uri="http://purl.org/dc/elements/1.1/"/>
    <ds:schemaRef ds:uri="80fb910c-babb-4bfd-9912-d04f91f305dd"/>
    <ds:schemaRef ds:uri="http://schemas.microsoft.com/office/2006/metadata/properties"/>
    <ds:schemaRef ds:uri="http://purl.org/dc/terms/"/>
    <ds:schemaRef ds:uri="534d0f36-a7db-4464-a30e-a25dcf1b655d"/>
    <ds:schemaRef ds:uri="http://purl.org/dc/dcmitype/"/>
    <ds:schemaRef ds:uri="3bbe397a-f104-41c1-a027-56c503be3da2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FF151-36D4-4F25-88D9-29D6D5181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CA31C-ED02-424F-B937-85EDCB997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50469-3E99-47C5-8A84-DD66EAC4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E64346-588D-4913-B077-4974D73260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ÍBÚÐALÁN</vt:lpstr>
    </vt:vector>
  </TitlesOfParts>
  <Company>KB Banki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ÍBÚÐALÁN</dc:title>
  <dc:creator>Elfa Dögg Marteinsdóttir</dc:creator>
  <cp:lastModifiedBy>Ásgerður Káradóttir</cp:lastModifiedBy>
  <cp:revision>4</cp:revision>
  <cp:lastPrinted>2008-01-08T16:01:00Z</cp:lastPrinted>
  <dcterms:created xsi:type="dcterms:W3CDTF">2015-02-10T15:44:00Z</dcterms:created>
  <dcterms:modified xsi:type="dcterms:W3CDTF">2017-04-26T14:57:00Z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-1663860765</vt:i4>
  </property>
  <property fmtid="{D5CDD505-2E9C-101B-9397-08002B2CF9AE}" pid="3" name="_NewReviewCycle">
    <vt:lpwstr/>
  </property>
  <property fmtid="{D5CDD505-2E9C-101B-9397-08002B2CF9AE}" pid="4" name="_EmailSubject">
    <vt:lpwstr>Uppfæra eyðublöð á ytri vef Lífeyrisauka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1731373058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1d786580-df0b-4285-9292-ee5388f630cb</vt:lpwstr>
  </property>
  <property fmtid="{D5CDD505-2E9C-101B-9397-08002B2CF9AE}" pid="11" name="glbTegundVVSkjals">
    <vt:lpwstr>1032;#Lífeyrisauki/OKKAR séreign-Staðfesting um starfslok frá launagreiðanda|1e3154b7-2b05-41fd-995d-27bee8400697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fe129b94-708f-41ce-9e11-080c4ab001b1,8;</vt:lpwstr>
  </property>
</Properties>
</file>